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4CEFF152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D61722">
        <w:rPr>
          <w:b/>
          <w:u w:val="single"/>
        </w:rPr>
        <w:t xml:space="preserve">MATERIJAL ZA </w:t>
      </w:r>
      <w:r w:rsidR="00EC42D8">
        <w:rPr>
          <w:b/>
          <w:u w:val="single"/>
        </w:rPr>
        <w:t>HIGIJENU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3934DE20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EC42D8">
        <w:rPr>
          <w:b/>
        </w:rPr>
        <w:t>30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3A85307A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EC42D8">
        <w:t>30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7FC5B84D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D61722">
        <w:rPr>
          <w:u w:val="single"/>
        </w:rPr>
        <w:t xml:space="preserve">Materijal za </w:t>
      </w:r>
      <w:r w:rsidR="00EC42D8">
        <w:rPr>
          <w:u w:val="single"/>
        </w:rPr>
        <w:t>higijenu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568EA039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  <w:r w:rsidR="00EC42D8">
        <w:rPr>
          <w:rFonts w:ascii="Times New Roman" w:hAnsi="Times New Roman"/>
          <w:sz w:val="24"/>
          <w:szCs w:val="24"/>
        </w:rPr>
        <w:t>Naručitelj zadržava pravo provjere dostavljenih uzoraka.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28AE89E2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722">
        <w:rPr>
          <w:rFonts w:ascii="Times New Roman" w:hAnsi="Times New Roman" w:cs="Times New Roman"/>
          <w:sz w:val="24"/>
          <w:szCs w:val="24"/>
        </w:rPr>
        <w:t xml:space="preserve"> </w:t>
      </w:r>
      <w:r w:rsidR="00EC42D8">
        <w:rPr>
          <w:rFonts w:ascii="Times New Roman" w:hAnsi="Times New Roman" w:cs="Times New Roman"/>
          <w:sz w:val="24"/>
          <w:szCs w:val="24"/>
        </w:rPr>
        <w:t>52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4AEC656A" w:rsid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69FB63D4" w14:textId="7646C79E" w:rsidR="00EC42D8" w:rsidRPr="001E4620" w:rsidRDefault="00EC42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 1 primjerak svakog artikla iz troškovnika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0B51F20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 xml:space="preserve">Ponuda se dostavlja u pisanom obliku, uvezana, </w:t>
      </w:r>
      <w:r w:rsidR="00EC42D8">
        <w:rPr>
          <w:color w:val="000000"/>
        </w:rPr>
        <w:t xml:space="preserve">sa primjercima artikala navedenih u troškovniku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39682190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D61722">
        <w:rPr>
          <w:b/>
          <w:bCs/>
          <w:color w:val="000000"/>
          <w:u w:val="single"/>
        </w:rPr>
        <w:t xml:space="preserve">Materija za </w:t>
      </w:r>
      <w:r w:rsidR="00EC42D8">
        <w:rPr>
          <w:b/>
          <w:bCs/>
          <w:color w:val="000000"/>
          <w:u w:val="single"/>
        </w:rPr>
        <w:t>higijenu</w:t>
      </w:r>
    </w:p>
    <w:p w14:paraId="15194863" w14:textId="70F4AB78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D61722">
        <w:rPr>
          <w:b/>
          <w:bCs/>
          <w:color w:val="000000"/>
        </w:rPr>
        <w:t>33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06701635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0B38AE">
        <w:rPr>
          <w:rFonts w:ascii="Times New Roman" w:hAnsi="Times New Roman" w:cs="Times New Roman"/>
          <w:b/>
          <w:bCs/>
          <w:color w:val="auto"/>
        </w:rPr>
        <w:t>28.11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1FF7B6F3" w:rsidR="00E52FBF" w:rsidRPr="00747040" w:rsidRDefault="00E52FBF" w:rsidP="00E52FBF">
      <w:pPr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Kriterij za odabir ponuda je </w:t>
      </w:r>
      <w:r w:rsidR="00EC42D8" w:rsidRPr="00747040">
        <w:rPr>
          <w:rFonts w:asciiTheme="minorHAnsi" w:hAnsiTheme="minorHAnsi" w:cstheme="minorHAnsi"/>
          <w:sz w:val="22"/>
          <w:szCs w:val="22"/>
        </w:rPr>
        <w:t>ekonomski najpovoljnija ponuda.</w:t>
      </w:r>
    </w:p>
    <w:p w14:paraId="347D3888" w14:textId="04D5DAAF" w:rsidR="00EC42D8" w:rsidRPr="00747040" w:rsidRDefault="00EC42D8" w:rsidP="00EC42D8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Cijena  90%</w:t>
      </w:r>
    </w:p>
    <w:p w14:paraId="42EE8529" w14:textId="6E84CF7D" w:rsidR="00EC42D8" w:rsidRPr="00747040" w:rsidRDefault="00EC42D8" w:rsidP="00EC42D8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Kvaliteta ponuđenog proizvod 10%</w:t>
      </w:r>
    </w:p>
    <w:p w14:paraId="2126E8E5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C16DB5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Kriteriji za odabir ekonomski najpovoljnije ponude:</w:t>
      </w:r>
    </w:p>
    <w:p w14:paraId="539AB4C2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544"/>
        <w:gridCol w:w="1984"/>
      </w:tblGrid>
      <w:tr w:rsidR="00EC42D8" w:rsidRPr="00747040" w14:paraId="5BC2245C" w14:textId="77777777" w:rsidTr="00EC42D8">
        <w:tc>
          <w:tcPr>
            <w:tcW w:w="844" w:type="dxa"/>
            <w:shd w:val="clear" w:color="auto" w:fill="FFC000"/>
          </w:tcPr>
          <w:p w14:paraId="711567FE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Redni br.</w:t>
            </w:r>
          </w:p>
          <w:p w14:paraId="5D435C3B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FFC000"/>
          </w:tcPr>
          <w:p w14:paraId="7C361F11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Kriterij</w:t>
            </w:r>
          </w:p>
        </w:tc>
        <w:tc>
          <w:tcPr>
            <w:tcW w:w="1984" w:type="dxa"/>
            <w:shd w:val="clear" w:color="auto" w:fill="FFC000"/>
          </w:tcPr>
          <w:p w14:paraId="4352D4FF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Broj bodova</w:t>
            </w:r>
          </w:p>
        </w:tc>
      </w:tr>
      <w:tr w:rsidR="00EC42D8" w:rsidRPr="00747040" w14:paraId="30ADEA1E" w14:textId="77777777" w:rsidTr="00EC42D8">
        <w:tc>
          <w:tcPr>
            <w:tcW w:w="844" w:type="dxa"/>
            <w:shd w:val="clear" w:color="auto" w:fill="auto"/>
          </w:tcPr>
          <w:p w14:paraId="41F9C293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25AA637C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4B75CF9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 xml:space="preserve">Cijena ponude  </w:t>
            </w:r>
          </w:p>
        </w:tc>
        <w:tc>
          <w:tcPr>
            <w:tcW w:w="1984" w:type="dxa"/>
            <w:shd w:val="clear" w:color="auto" w:fill="auto"/>
          </w:tcPr>
          <w:p w14:paraId="59767686" w14:textId="54666676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90 bodova</w:t>
            </w:r>
          </w:p>
        </w:tc>
      </w:tr>
      <w:tr w:rsidR="00EC42D8" w:rsidRPr="00747040" w14:paraId="0DA33455" w14:textId="77777777" w:rsidTr="00EC42D8">
        <w:tc>
          <w:tcPr>
            <w:tcW w:w="844" w:type="dxa"/>
            <w:shd w:val="clear" w:color="auto" w:fill="auto"/>
          </w:tcPr>
          <w:p w14:paraId="1AFB48E8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3528B51D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5B8E24A" w14:textId="7B0AF9E4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 xml:space="preserve"> Kvaliteta ponuđenog proizvod</w:t>
            </w:r>
          </w:p>
        </w:tc>
        <w:tc>
          <w:tcPr>
            <w:tcW w:w="1984" w:type="dxa"/>
            <w:shd w:val="clear" w:color="auto" w:fill="auto"/>
          </w:tcPr>
          <w:p w14:paraId="50CE1908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10 bodova</w:t>
            </w:r>
          </w:p>
        </w:tc>
      </w:tr>
      <w:tr w:rsidR="00EC42D8" w:rsidRPr="00747040" w14:paraId="4C9CFA72" w14:textId="77777777" w:rsidTr="00EC42D8">
        <w:tc>
          <w:tcPr>
            <w:tcW w:w="844" w:type="dxa"/>
            <w:shd w:val="clear" w:color="auto" w:fill="auto"/>
          </w:tcPr>
          <w:p w14:paraId="5C0D47A1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481C136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DE04E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Maximalan broj bodova</w:t>
            </w:r>
          </w:p>
        </w:tc>
        <w:tc>
          <w:tcPr>
            <w:tcW w:w="1984" w:type="dxa"/>
            <w:shd w:val="clear" w:color="auto" w:fill="auto"/>
          </w:tcPr>
          <w:p w14:paraId="5AF2BFD7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B67B17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100 bodova</w:t>
            </w:r>
          </w:p>
        </w:tc>
      </w:tr>
    </w:tbl>
    <w:p w14:paraId="1CE912A6" w14:textId="17081F0C" w:rsidR="00EC42D8" w:rsidRPr="00747040" w:rsidRDefault="00EC42D8" w:rsidP="00E52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B8CD6F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Ukupni broj bodova pojedinog ponuditelja naručitelj će dobiti zbrajanjem bodova dobivenih prema navedenim kriterijima:</w:t>
      </w:r>
    </w:p>
    <w:p w14:paraId="7FADFA54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0697501" w14:textId="1B0419F5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 xml:space="preserve"> UB = C + KV</w:t>
      </w:r>
    </w:p>
    <w:p w14:paraId="78BA9761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4E5349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7040">
        <w:rPr>
          <w:rFonts w:asciiTheme="minorHAnsi" w:hAnsiTheme="minorHAnsi" w:cstheme="minorHAnsi"/>
          <w:bCs/>
          <w:sz w:val="22"/>
          <w:szCs w:val="22"/>
        </w:rPr>
        <w:t xml:space="preserve"> pri čemu je </w:t>
      </w:r>
    </w:p>
    <w:p w14:paraId="3CDDD27D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4E0DD61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 xml:space="preserve">UB </w:t>
      </w:r>
      <w:r w:rsidRPr="00747040">
        <w:rPr>
          <w:rFonts w:asciiTheme="minorHAnsi" w:hAnsiTheme="minorHAnsi" w:cstheme="minorHAnsi"/>
          <w:sz w:val="22"/>
          <w:szCs w:val="22"/>
        </w:rPr>
        <w:t>= ukupan broj bodova</w:t>
      </w:r>
    </w:p>
    <w:p w14:paraId="61998F27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747040">
        <w:rPr>
          <w:rFonts w:asciiTheme="minorHAnsi" w:hAnsiTheme="minorHAnsi" w:cstheme="minorHAnsi"/>
          <w:sz w:val="22"/>
          <w:szCs w:val="22"/>
        </w:rPr>
        <w:t xml:space="preserve"> = broj bodova koji je ponuda dobila za ponuđenu cijenu</w:t>
      </w:r>
    </w:p>
    <w:p w14:paraId="5B15BEDB" w14:textId="046B382E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KV</w:t>
      </w:r>
      <w:r w:rsidRPr="00747040">
        <w:rPr>
          <w:rFonts w:asciiTheme="minorHAnsi" w:hAnsiTheme="minorHAnsi" w:cstheme="minorHAnsi"/>
          <w:sz w:val="22"/>
          <w:szCs w:val="22"/>
        </w:rPr>
        <w:t xml:space="preserve"> = broj bodova koje je komisija dala za kvalitetu </w:t>
      </w:r>
    </w:p>
    <w:p w14:paraId="180849BA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011ABF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Ekonomski najpovoljnija ponuda je valjana ponuda s najvećim ukupnim brojem bodova (UB)</w:t>
      </w:r>
    </w:p>
    <w:p w14:paraId="726BD15F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4C2E5C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lastRenderedPageBreak/>
        <w:t>Ako su dvije ili više valjanih ponuda jednako rangirane prema kriteriju za odabir ponude, naručitelj će odabrati ponudu koja je zaprimljena ranije.</w:t>
      </w:r>
    </w:p>
    <w:p w14:paraId="5E9B5B35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6EDA7" w14:textId="77777777" w:rsidR="00EC42D8" w:rsidRPr="00747040" w:rsidRDefault="00EC42D8" w:rsidP="00EC42D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7040">
        <w:rPr>
          <w:rFonts w:asciiTheme="minorHAnsi" w:hAnsiTheme="minorHAnsi" w:cstheme="minorHAnsi"/>
          <w:sz w:val="22"/>
          <w:szCs w:val="22"/>
          <w:u w:val="single"/>
        </w:rPr>
        <w:t xml:space="preserve">Financijski kriterij- cijena ponude </w:t>
      </w:r>
    </w:p>
    <w:p w14:paraId="18EB772F" w14:textId="0B25C7D2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C4802FE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Maksimalni broj bodova dodijelit će se ponudi s najnižom cijenom. Ovisno o najnižoj cijeni ponude ostale ponude će dobiti manji broj bodova(zaokružen na dvije decimale), sukladno slijedećoj formuli:</w:t>
      </w:r>
    </w:p>
    <w:p w14:paraId="11A7979A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6FB3CD" w14:textId="6B8F2D4C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C = (Cmin/Cp) x 90</w:t>
      </w:r>
    </w:p>
    <w:p w14:paraId="0951BCE8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747040">
        <w:rPr>
          <w:rFonts w:asciiTheme="minorHAnsi" w:hAnsiTheme="minorHAnsi" w:cstheme="minorHAnsi"/>
          <w:sz w:val="22"/>
          <w:szCs w:val="22"/>
        </w:rPr>
        <w:t xml:space="preserve"> –  broj bodova koji je ponuda dobila za ponuđenu cijenu</w:t>
      </w:r>
    </w:p>
    <w:p w14:paraId="1FC8C64F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Cmin</w:t>
      </w:r>
      <w:r w:rsidRPr="00747040">
        <w:rPr>
          <w:rFonts w:asciiTheme="minorHAnsi" w:hAnsiTheme="minorHAnsi" w:cstheme="minorHAnsi"/>
          <w:sz w:val="22"/>
          <w:szCs w:val="22"/>
        </w:rPr>
        <w:t xml:space="preserve"> – najniža cijena ponuđena u postupku nabave(bez PDV-a)</w:t>
      </w:r>
    </w:p>
    <w:p w14:paraId="746C76C0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Cp</w:t>
      </w:r>
      <w:r w:rsidRPr="00747040">
        <w:rPr>
          <w:rFonts w:asciiTheme="minorHAnsi" w:hAnsiTheme="minorHAnsi" w:cstheme="minorHAnsi"/>
          <w:sz w:val="22"/>
          <w:szCs w:val="22"/>
        </w:rPr>
        <w:t xml:space="preserve"> – cijena ponude koja je predmet ocjene(bez PDV-a)</w:t>
      </w:r>
    </w:p>
    <w:p w14:paraId="00148A7B" w14:textId="38035CC0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Pr="00747040">
        <w:rPr>
          <w:rFonts w:asciiTheme="minorHAnsi" w:hAnsiTheme="minorHAnsi" w:cstheme="minorHAnsi"/>
          <w:sz w:val="22"/>
          <w:szCs w:val="22"/>
        </w:rPr>
        <w:t xml:space="preserve"> – maksimalni broj bodova</w:t>
      </w:r>
    </w:p>
    <w:p w14:paraId="2F11455C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EA880" w14:textId="338857E0" w:rsidR="00EC42D8" w:rsidRPr="00747040" w:rsidRDefault="00EC42D8" w:rsidP="00EC42D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7040">
        <w:rPr>
          <w:rFonts w:asciiTheme="minorHAnsi" w:hAnsiTheme="minorHAnsi" w:cstheme="minorHAnsi"/>
          <w:sz w:val="22"/>
          <w:szCs w:val="22"/>
          <w:u w:val="single"/>
        </w:rPr>
        <w:t xml:space="preserve">Nefinancijski kriterij-  </w:t>
      </w:r>
      <w:r w:rsidR="00747040">
        <w:rPr>
          <w:rFonts w:asciiTheme="minorHAnsi" w:hAnsiTheme="minorHAnsi" w:cstheme="minorHAnsi"/>
          <w:sz w:val="22"/>
          <w:szCs w:val="22"/>
          <w:u w:val="single"/>
        </w:rPr>
        <w:t>kvaliteta proizvoda</w:t>
      </w:r>
      <w:r w:rsidRPr="0074704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5B301F5" w14:textId="77777777" w:rsidR="00EC42D8" w:rsidRPr="00747040" w:rsidRDefault="00EC42D8" w:rsidP="00EC42D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F5EC41C" w14:textId="46EF949C" w:rsidR="00EC42D8" w:rsidRPr="00747040" w:rsidRDefault="00EC42D8" w:rsidP="007470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 Komisija za provedbu postupka jednostavne nabave će na osnovu kriterija navedenih u troškovnik i procijene kvalitete kao što je : debljina, dužina, slojevi i mogućnost upijanja tekućina</w:t>
      </w:r>
      <w:r w:rsidR="00747040" w:rsidRPr="00747040">
        <w:rPr>
          <w:rFonts w:asciiTheme="minorHAnsi" w:hAnsiTheme="minorHAnsi" w:cstheme="minorHAnsi"/>
          <w:sz w:val="22"/>
          <w:szCs w:val="22"/>
        </w:rPr>
        <w:t xml:space="preserve"> vezanih uz papirnate artikle, a ostale artikle iz troškovnika na osnovu kvalitete koju postiže pri samoj uporabi.</w:t>
      </w:r>
    </w:p>
    <w:p w14:paraId="4196312D" w14:textId="77777777" w:rsidR="00EC42D8" w:rsidRPr="00747040" w:rsidRDefault="00EC42D8" w:rsidP="00EC42D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9E95E5E" w14:textId="6579EE4D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   2a. </w:t>
      </w:r>
      <w:r w:rsidR="00747040" w:rsidRPr="00747040">
        <w:rPr>
          <w:rFonts w:asciiTheme="minorHAnsi" w:hAnsiTheme="minorHAnsi" w:cstheme="minorHAnsi"/>
          <w:sz w:val="22"/>
          <w:szCs w:val="22"/>
        </w:rPr>
        <w:t>Vrlo zadovoljavajuća kvaliteta</w:t>
      </w:r>
      <w:r w:rsidRPr="00747040">
        <w:rPr>
          <w:rFonts w:asciiTheme="minorHAnsi" w:hAnsiTheme="minorHAnsi" w:cstheme="minorHAnsi"/>
          <w:sz w:val="22"/>
          <w:szCs w:val="22"/>
        </w:rPr>
        <w:t xml:space="preserve"> 10 bodova                     </w:t>
      </w:r>
    </w:p>
    <w:p w14:paraId="48D61FE1" w14:textId="727C8A32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   2b. </w:t>
      </w:r>
      <w:r w:rsidR="00747040" w:rsidRPr="00747040">
        <w:rPr>
          <w:rFonts w:asciiTheme="minorHAnsi" w:hAnsiTheme="minorHAnsi" w:cstheme="minorHAnsi"/>
          <w:sz w:val="22"/>
          <w:szCs w:val="22"/>
        </w:rPr>
        <w:t>Relativno zadovoljavajuća kvaliteta</w:t>
      </w:r>
      <w:r w:rsidRPr="00747040">
        <w:rPr>
          <w:rFonts w:asciiTheme="minorHAnsi" w:hAnsiTheme="minorHAnsi" w:cstheme="minorHAnsi"/>
          <w:sz w:val="22"/>
          <w:szCs w:val="22"/>
        </w:rPr>
        <w:t xml:space="preserve">                      5  bodova</w:t>
      </w:r>
    </w:p>
    <w:p w14:paraId="5991CB82" w14:textId="0604426B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   2c. </w:t>
      </w:r>
      <w:r w:rsidR="00747040" w:rsidRPr="00747040">
        <w:rPr>
          <w:rFonts w:asciiTheme="minorHAnsi" w:hAnsiTheme="minorHAnsi" w:cstheme="minorHAnsi"/>
          <w:sz w:val="22"/>
          <w:szCs w:val="22"/>
        </w:rPr>
        <w:t>nezadovoljavajuća kvaliteta</w:t>
      </w:r>
      <w:r w:rsidRPr="0074704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747040" w:rsidRPr="00747040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747040">
        <w:rPr>
          <w:rFonts w:asciiTheme="minorHAnsi" w:hAnsiTheme="minorHAnsi" w:cstheme="minorHAnsi"/>
          <w:sz w:val="22"/>
          <w:szCs w:val="22"/>
        </w:rPr>
        <w:t xml:space="preserve"> 0  bodova</w:t>
      </w:r>
    </w:p>
    <w:p w14:paraId="2D9BDEA3" w14:textId="77777777" w:rsidR="00EC42D8" w:rsidRPr="00F25639" w:rsidRDefault="00EC42D8" w:rsidP="00E52FBF">
      <w:pPr>
        <w:jc w:val="both"/>
      </w:pP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t>PONUDBENI LIST</w:t>
      </w:r>
    </w:p>
    <w:p w14:paraId="74933437" w14:textId="275CEAB4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D61722">
        <w:rPr>
          <w:b/>
        </w:rPr>
        <w:t xml:space="preserve">Materijal za </w:t>
      </w:r>
      <w:r w:rsidR="000B38AE">
        <w:rPr>
          <w:b/>
        </w:rPr>
        <w:t>higijenu</w:t>
      </w:r>
      <w:bookmarkStart w:id="3" w:name="_GoBack"/>
      <w:bookmarkEnd w:id="3"/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405"/>
        <w:gridCol w:w="1163"/>
        <w:gridCol w:w="1289"/>
        <w:gridCol w:w="1041"/>
        <w:gridCol w:w="510"/>
        <w:gridCol w:w="1041"/>
        <w:gridCol w:w="903"/>
        <w:gridCol w:w="550"/>
        <w:gridCol w:w="884"/>
        <w:gridCol w:w="598"/>
      </w:tblGrid>
      <w:tr w:rsidR="006F3DCC" w14:paraId="54846B17" w14:textId="77777777" w:rsidTr="006F3DCC">
        <w:trPr>
          <w:trHeight w:val="24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8C753F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 MATERIJALA ZA HIGIJENU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197C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8C56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9A98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A7BB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28C7C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29A0E32A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D36B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99AE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9144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C62C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73F58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5E9E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A77E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72CA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95BB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11D6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66AC5039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77C54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9739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42FD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CFA1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419A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903D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4555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B0AC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A41A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55BB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6F8EF280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E8554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DD39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A127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32CF8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4F0F6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FD61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3FB4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AC57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6CEF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E6D9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6131B768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F9FEA0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05C420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41BA72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9A717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FEE792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06BEFA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8D38A6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6F3DCC" w14:paraId="51BEA0B2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55FEB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1904C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016A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FF0C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F921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2C4B2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4C84D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910C3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8F5BB8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2331D496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927BA7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28122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8C1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A69A0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70ED2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5B8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8FC3E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5C529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D9F9A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4B1A0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4CDE5F99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B53CC2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Toalet papir,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A070DA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1612A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D6074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E2FA2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A28D5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153C2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B0FC6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CF042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59CEF7AB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42DB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3-sloja,152 listića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82F0B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596B3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738CA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E8A54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1AA71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88B33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50E02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B3624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035D8260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0030D7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Ručnici papirnati,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F3787C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61F56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11424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282BA8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1F96B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E687C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4DE0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F767F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7BB0D8FB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5F3D18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3-sloja 2/1,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B79F9B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126 listića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72C7A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1993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40E85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1E458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5DD91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5DC55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82B6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55692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675FA649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811C21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Krema za brijanje,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9988A2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1B9AA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09A0E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6FD2C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F51F7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3C4DA8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00D6D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3E055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104F39CE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7B1A9B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B88F3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5B01D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61FB7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F9730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BEA91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6A81C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0234C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B026B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CAF61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6A818ABF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6953D3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Šampon za kosu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C2AE6E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AA720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E535A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475F7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2558D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CE852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605F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B00A2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40C2D7E6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B4BDC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E0F61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4EEF0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34013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F343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239D7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5BC20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2E84E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DFC1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AC158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598C4544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E17610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Salvete,24x24,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AF9513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paketa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F6ABB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26F6C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D5317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D6820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475FC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31F3D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654EC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497CB913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4A3025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25F19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B28C0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B264F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D77C8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D1B82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92EAD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47194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A2CD2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A6439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7759BBD3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4DBF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07EA0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8D63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F027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EDDF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5DF7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2A9B7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9A154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2EBC08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F028C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3DCC" w14:paraId="6A93AC37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783F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E6D6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6E32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14280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F7EFD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CC012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54FBA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47F2D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3BF78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2F844F2A" w14:textId="6450C409" w:rsidR="00EF5BDA" w:rsidRDefault="00EF5BDA" w:rsidP="006F3DCC">
      <w:pPr>
        <w:spacing w:after="92" w:line="259" w:lineRule="auto"/>
        <w:ind w:right="170"/>
        <w:rPr>
          <w:b/>
        </w:rPr>
      </w:pPr>
    </w:p>
    <w:p w14:paraId="097D895B" w14:textId="300B13BE" w:rsidR="00B709D8" w:rsidRDefault="00B709D8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222"/>
      </w:tblGrid>
      <w:tr w:rsidR="00747040" w14:paraId="368ED01A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FC1E8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26F17718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E4106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0F065626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988EA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244C279D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79AD8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78C16E58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91E05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3DC3AAF9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AF707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04497C62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9CBBA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34F64570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40FFD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5C0B9871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3F144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1BC3B110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F3EA9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0F0BBC1E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60A72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5A509F3A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713D7B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40C36A42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9EF06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757A8A37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88A9D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44D344CC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1DE21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059D9B51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D4219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10668D37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004D7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51CDE151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9B627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340135E4" w14:textId="77777777" w:rsidR="00B709D8" w:rsidRPr="00AA0C80" w:rsidRDefault="00B709D8" w:rsidP="00B709D8">
      <w:pPr>
        <w:spacing w:after="92" w:line="259" w:lineRule="auto"/>
        <w:ind w:right="170"/>
        <w:rPr>
          <w:b/>
        </w:rPr>
      </w:pPr>
    </w:p>
    <w:sectPr w:rsidR="00B709D8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9C58E" w14:textId="77777777" w:rsidR="00914713" w:rsidRDefault="00914713" w:rsidP="007E41BA">
      <w:r>
        <w:separator/>
      </w:r>
    </w:p>
  </w:endnote>
  <w:endnote w:type="continuationSeparator" w:id="0">
    <w:p w14:paraId="6F088787" w14:textId="77777777" w:rsidR="00914713" w:rsidRDefault="00914713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5CA99" w14:textId="77777777" w:rsidR="00914713" w:rsidRDefault="00914713" w:rsidP="007E41BA">
      <w:r>
        <w:separator/>
      </w:r>
    </w:p>
  </w:footnote>
  <w:footnote w:type="continuationSeparator" w:id="0">
    <w:p w14:paraId="72CF54D5" w14:textId="77777777" w:rsidR="00914713" w:rsidRDefault="00914713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58F03220"/>
    <w:multiLevelType w:val="multilevel"/>
    <w:tmpl w:val="7832A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color w:val="231F2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  <w:b/>
        <w:color w:val="231F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color w:val="231F20"/>
      </w:rPr>
    </w:lvl>
  </w:abstractNum>
  <w:abstractNum w:abstractNumId="9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E1565"/>
    <w:multiLevelType w:val="hybridMultilevel"/>
    <w:tmpl w:val="5D9CB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165"/>
    <w:rsid w:val="0002509A"/>
    <w:rsid w:val="00041EF4"/>
    <w:rsid w:val="00043FA5"/>
    <w:rsid w:val="00051087"/>
    <w:rsid w:val="00054264"/>
    <w:rsid w:val="00075994"/>
    <w:rsid w:val="000B38AE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43B61"/>
    <w:rsid w:val="00481AB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67D13"/>
    <w:rsid w:val="006A20AB"/>
    <w:rsid w:val="006A3FCB"/>
    <w:rsid w:val="006B693B"/>
    <w:rsid w:val="006C13C3"/>
    <w:rsid w:val="006E7B8A"/>
    <w:rsid w:val="006F3DCC"/>
    <w:rsid w:val="0071267E"/>
    <w:rsid w:val="00747040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8B41C7"/>
    <w:rsid w:val="00914713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17B55"/>
    <w:rsid w:val="00A336EB"/>
    <w:rsid w:val="00A40F35"/>
    <w:rsid w:val="00A80556"/>
    <w:rsid w:val="00A9384F"/>
    <w:rsid w:val="00AA0C80"/>
    <w:rsid w:val="00AE6432"/>
    <w:rsid w:val="00AF1C1A"/>
    <w:rsid w:val="00AF56DB"/>
    <w:rsid w:val="00B06574"/>
    <w:rsid w:val="00B17E70"/>
    <w:rsid w:val="00B33347"/>
    <w:rsid w:val="00B35724"/>
    <w:rsid w:val="00B35B7B"/>
    <w:rsid w:val="00B57B4F"/>
    <w:rsid w:val="00B709D8"/>
    <w:rsid w:val="00BC013A"/>
    <w:rsid w:val="00BC097E"/>
    <w:rsid w:val="00BC2F58"/>
    <w:rsid w:val="00BF593A"/>
    <w:rsid w:val="00C15994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4455A"/>
    <w:rsid w:val="00D56A83"/>
    <w:rsid w:val="00D61722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C42D8"/>
    <w:rsid w:val="00ED7A24"/>
    <w:rsid w:val="00EE4C5D"/>
    <w:rsid w:val="00EF5BDA"/>
    <w:rsid w:val="00F113AB"/>
    <w:rsid w:val="00F25639"/>
    <w:rsid w:val="00F4365D"/>
    <w:rsid w:val="00F46971"/>
    <w:rsid w:val="00F53364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CB15D-61AE-4A87-9019-D0E7F433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1038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33</cp:revision>
  <cp:lastPrinted>2022-11-16T13:10:00Z</cp:lastPrinted>
  <dcterms:created xsi:type="dcterms:W3CDTF">2021-11-30T14:07:00Z</dcterms:created>
  <dcterms:modified xsi:type="dcterms:W3CDTF">2022-11-17T07:45:00Z</dcterms:modified>
</cp:coreProperties>
</file>